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EF" w:rsidRDefault="00773E07">
      <w:r w:rsidRPr="00773E07">
        <w:drawing>
          <wp:inline distT="0" distB="0" distL="0" distR="0">
            <wp:extent cx="9781953" cy="6166884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19310" t="17745" r="17827" b="1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487" cy="617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4EF" w:rsidSect="00A9762C">
      <w:headerReference w:type="default" r:id="rId7"/>
      <w:pgSz w:w="16838" w:h="11906" w:orient="landscape"/>
      <w:pgMar w:top="1417" w:right="67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2C" w:rsidRDefault="00A9762C" w:rsidP="00A9762C">
      <w:r>
        <w:separator/>
      </w:r>
    </w:p>
  </w:endnote>
  <w:endnote w:type="continuationSeparator" w:id="0">
    <w:p w:rsidR="00A9762C" w:rsidRDefault="00A9762C" w:rsidP="00A9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2C" w:rsidRDefault="00A9762C" w:rsidP="00A9762C">
      <w:r>
        <w:separator/>
      </w:r>
    </w:p>
  </w:footnote>
  <w:footnote w:type="continuationSeparator" w:id="0">
    <w:p w:rsidR="00A9762C" w:rsidRDefault="00A9762C" w:rsidP="00A97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2C" w:rsidRPr="00A9762C" w:rsidRDefault="00A9762C" w:rsidP="00A9762C">
    <w:pPr>
      <w:pStyle w:val="En-tte"/>
      <w:jc w:val="center"/>
      <w:rPr>
        <w:sz w:val="22"/>
        <w:szCs w:val="22"/>
      </w:rPr>
    </w:pPr>
    <w:r w:rsidRPr="00A9762C">
      <w:rPr>
        <w:sz w:val="22"/>
        <w:szCs w:val="22"/>
      </w:rPr>
      <w:t>Ce qui a changé dans le programme de mathématiques en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07"/>
    <w:rsid w:val="004144EF"/>
    <w:rsid w:val="004D3E8B"/>
    <w:rsid w:val="004D5918"/>
    <w:rsid w:val="00773E07"/>
    <w:rsid w:val="00851E6A"/>
    <w:rsid w:val="00A9762C"/>
    <w:rsid w:val="00CB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8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3E8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E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E07"/>
    <w:rPr>
      <w:rFonts w:ascii="Tahoma" w:hAnsi="Tahoma" w:cs="Tahoma"/>
      <w:b/>
      <w:bCs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976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9762C"/>
    <w:rPr>
      <w:rFonts w:ascii="Times New Roman" w:hAnsi="Times New Roman"/>
      <w:b/>
      <w:bCs/>
    </w:rPr>
  </w:style>
  <w:style w:type="paragraph" w:styleId="Pieddepage">
    <w:name w:val="footer"/>
    <w:basedOn w:val="Normal"/>
    <w:link w:val="PieddepageCar"/>
    <w:uiPriority w:val="99"/>
    <w:semiHidden/>
    <w:unhideWhenUsed/>
    <w:rsid w:val="00A976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762C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Naïva</dc:creator>
  <cp:lastModifiedBy>Naïva</cp:lastModifiedBy>
  <cp:revision>1</cp:revision>
  <dcterms:created xsi:type="dcterms:W3CDTF">2017-12-11T05:56:00Z</dcterms:created>
  <dcterms:modified xsi:type="dcterms:W3CDTF">2017-12-11T06:02:00Z</dcterms:modified>
</cp:coreProperties>
</file>